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64" w:rsidRPr="00F32A9D" w:rsidRDefault="009E4365" w:rsidP="00B94564">
      <w:pPr>
        <w:spacing w:after="0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>
        <w:rPr>
          <w:rFonts w:cstheme="minorHAnsi"/>
          <w:b/>
          <w:sz w:val="32"/>
          <w:szCs w:val="32"/>
        </w:rPr>
        <w:t xml:space="preserve">Program for </w:t>
      </w:r>
      <w:r w:rsidR="00B94564" w:rsidRPr="00F32A9D">
        <w:rPr>
          <w:rFonts w:cstheme="minorHAnsi"/>
          <w:b/>
          <w:sz w:val="32"/>
          <w:szCs w:val="32"/>
        </w:rPr>
        <w:t>Udenrigspolitiske Nævns rejse til Nuuk</w:t>
      </w:r>
    </w:p>
    <w:p w:rsidR="005E3D82" w:rsidRPr="00F32A9D" w:rsidRDefault="00B94564" w:rsidP="009E4365">
      <w:pPr>
        <w:spacing w:after="0"/>
        <w:jc w:val="center"/>
        <w:rPr>
          <w:rFonts w:cstheme="minorHAnsi"/>
          <w:sz w:val="32"/>
          <w:szCs w:val="32"/>
        </w:rPr>
      </w:pPr>
      <w:r w:rsidRPr="00F32A9D">
        <w:rPr>
          <w:rFonts w:cstheme="minorHAnsi"/>
          <w:b/>
          <w:sz w:val="32"/>
          <w:szCs w:val="32"/>
        </w:rPr>
        <w:t>30. august – 3. september 2021</w:t>
      </w:r>
      <w:r w:rsidR="00416B8A" w:rsidRPr="00F32A9D">
        <w:rPr>
          <w:rFonts w:cstheme="minorHAnsi"/>
          <w:sz w:val="32"/>
          <w:szCs w:val="32"/>
        </w:rPr>
        <w:t xml:space="preserve"> </w:t>
      </w:r>
      <w:r w:rsidR="00416B8A" w:rsidRPr="00F32A9D">
        <w:rPr>
          <w:rFonts w:cstheme="minorHAnsi"/>
          <w:sz w:val="20"/>
          <w:szCs w:val="20"/>
        </w:rPr>
        <w:t xml:space="preserve">(pr. </w:t>
      </w:r>
      <w:r w:rsidR="00A32807" w:rsidRPr="00F32A9D">
        <w:rPr>
          <w:rFonts w:cstheme="minorHAnsi"/>
          <w:sz w:val="20"/>
          <w:szCs w:val="20"/>
        </w:rPr>
        <w:t>2</w:t>
      </w:r>
      <w:r w:rsidR="00173D22">
        <w:rPr>
          <w:rFonts w:cstheme="minorHAnsi"/>
          <w:sz w:val="20"/>
          <w:szCs w:val="20"/>
        </w:rPr>
        <w:t>7</w:t>
      </w:r>
      <w:r w:rsidR="005E3D82" w:rsidRPr="00F32A9D">
        <w:rPr>
          <w:rFonts w:cstheme="minorHAnsi"/>
          <w:sz w:val="20"/>
          <w:szCs w:val="20"/>
        </w:rPr>
        <w:t>/8-21)</w:t>
      </w:r>
    </w:p>
    <w:tbl>
      <w:tblPr>
        <w:tblStyle w:val="Tabel-Gitter"/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0"/>
        <w:gridCol w:w="1031"/>
        <w:gridCol w:w="7011"/>
      </w:tblGrid>
      <w:tr w:rsidR="006A444E" w:rsidRPr="004F264C" w:rsidTr="002A43BE">
        <w:trPr>
          <w:trHeight w:val="567"/>
          <w:jc w:val="center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6A444E" w:rsidRPr="004F264C" w:rsidRDefault="006A444E" w:rsidP="006A444E">
            <w:pPr>
              <w:rPr>
                <w:rFonts w:cstheme="minorHAnsi"/>
                <w:sz w:val="24"/>
                <w:szCs w:val="24"/>
              </w:rPr>
            </w:pPr>
            <w:r w:rsidRPr="004F264C">
              <w:rPr>
                <w:rFonts w:cstheme="minorHAnsi"/>
                <w:b/>
                <w:sz w:val="24"/>
                <w:szCs w:val="24"/>
              </w:rPr>
              <w:t>Mandag den 30. august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07.30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1" w:type="dxa"/>
            <w:vAlign w:val="center"/>
          </w:tcPr>
          <w:p w:rsidR="006A444E" w:rsidRPr="00F32A9D" w:rsidRDefault="006A444E" w:rsidP="004B44FB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Check in i Kastrup Lufthavn, Terminal 2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09.40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1B6DA6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Afgang fra København til Kangerlussuaq med GL 779, ankomst 9.40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10.35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11.30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1B6DA6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Afgang fra Ka</w:t>
            </w:r>
            <w:r w:rsidR="001B6DA6" w:rsidRPr="00F32A9D">
              <w:rPr>
                <w:rFonts w:cstheme="minorHAnsi"/>
                <w:sz w:val="20"/>
                <w:szCs w:val="20"/>
              </w:rPr>
              <w:t>ngerlussuaq til Nuuk med GL 551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11.30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1" w:type="dxa"/>
            <w:vAlign w:val="center"/>
          </w:tcPr>
          <w:p w:rsidR="006A444E" w:rsidRPr="00F32A9D" w:rsidRDefault="006A444E" w:rsidP="001B6DA6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Ankomst Nuuk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11.45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12.00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1B6DA6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Kørsel til Hotel Hans Egede - HHE og checkin på hotel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12.00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12.50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1B6DA6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 xml:space="preserve">Efter check in er der frokost i form af en </w:t>
            </w:r>
            <w:r w:rsidR="005575CE">
              <w:rPr>
                <w:rFonts w:cstheme="minorHAnsi"/>
                <w:sz w:val="20"/>
                <w:szCs w:val="20"/>
              </w:rPr>
              <w:t>lunch-</w:t>
            </w:r>
            <w:r w:rsidRPr="00F32A9D">
              <w:rPr>
                <w:rFonts w:cstheme="minorHAnsi"/>
                <w:sz w:val="20"/>
                <w:szCs w:val="20"/>
              </w:rPr>
              <w:t>pakke på værelserne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12.50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1B6DA6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Afgang og kørsel</w:t>
            </w:r>
            <w:r w:rsidR="001B6DA6" w:rsidRPr="00F32A9D">
              <w:rPr>
                <w:rFonts w:cstheme="minorHAnsi"/>
                <w:sz w:val="20"/>
                <w:szCs w:val="20"/>
              </w:rPr>
              <w:t xml:space="preserve"> til Air Greenlands hovedkontor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14.45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1B6DA6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Møde med KAIR v/adm. direktør Jens Lauridsen og Visit Greenland v/adm. direktør Hjörtur Smárason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14.50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15.00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1B6DA6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Afgang og kørsel til Foodlab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15.00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7011" w:type="dxa"/>
            <w:vAlign w:val="center"/>
          </w:tcPr>
          <w:p w:rsidR="006A444E" w:rsidRPr="00F32A9D" w:rsidRDefault="001B6DA6" w:rsidP="001B6DA6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Foodlab v/Anne Nivika Grødem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16.05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16.15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EF3857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 xml:space="preserve">Afgang og kørsel til 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16.15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17.15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EF3857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 xml:space="preserve">Nuuk City Development v/ </w:t>
            </w:r>
            <w:r w:rsidR="00173D22">
              <w:rPr>
                <w:rFonts w:cstheme="minorHAnsi"/>
                <w:sz w:val="20"/>
                <w:szCs w:val="20"/>
              </w:rPr>
              <w:t>borgmester Charlotte Ludvigsen og v/</w:t>
            </w:r>
            <w:r w:rsidRPr="00F32A9D">
              <w:rPr>
                <w:rFonts w:cstheme="minorHAnsi"/>
                <w:sz w:val="20"/>
                <w:szCs w:val="20"/>
              </w:rPr>
              <w:t>adm. direktør Jens B. Frederiksen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EF38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18.</w:t>
            </w:r>
            <w:r w:rsidR="00173D22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EF38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</w:t>
            </w:r>
            <w:r w:rsidR="00173D22">
              <w:rPr>
                <w:rFonts w:cstheme="minorHAnsi"/>
                <w:sz w:val="20"/>
                <w:szCs w:val="20"/>
              </w:rPr>
              <w:t>9.00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EF3857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 xml:space="preserve">Afgang fra </w:t>
            </w:r>
            <w:r w:rsidR="00810795">
              <w:rPr>
                <w:rFonts w:cstheme="minorHAnsi"/>
                <w:sz w:val="20"/>
                <w:szCs w:val="20"/>
              </w:rPr>
              <w:t xml:space="preserve">Hotel Hans Egede, </w:t>
            </w:r>
            <w:r w:rsidRPr="00F32A9D">
              <w:rPr>
                <w:rFonts w:cstheme="minorHAnsi"/>
                <w:sz w:val="20"/>
                <w:szCs w:val="20"/>
              </w:rPr>
              <w:t xml:space="preserve">HHE til </w:t>
            </w:r>
            <w:r w:rsidR="00173D22">
              <w:rPr>
                <w:rFonts w:cstheme="minorHAnsi"/>
                <w:sz w:val="20"/>
                <w:szCs w:val="20"/>
              </w:rPr>
              <w:t>Katuaq kulturhus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EF38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</w:t>
            </w:r>
            <w:r w:rsidR="00EF3857">
              <w:rPr>
                <w:rFonts w:cstheme="minorHAnsi"/>
                <w:sz w:val="20"/>
                <w:szCs w:val="20"/>
              </w:rPr>
              <w:t>9.00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21.00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EF3857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 xml:space="preserve">Uformel fælles middag på </w:t>
            </w:r>
            <w:r w:rsidR="00AA2320">
              <w:rPr>
                <w:rFonts w:cstheme="minorHAnsi"/>
                <w:sz w:val="20"/>
                <w:szCs w:val="20"/>
              </w:rPr>
              <w:t>r</w:t>
            </w:r>
            <w:r w:rsidRPr="00F32A9D">
              <w:rPr>
                <w:rFonts w:cstheme="minorHAnsi"/>
                <w:sz w:val="20"/>
                <w:szCs w:val="20"/>
              </w:rPr>
              <w:t>estaurant</w:t>
            </w:r>
            <w:r w:rsidR="00EF3857">
              <w:rPr>
                <w:rFonts w:cstheme="minorHAnsi"/>
                <w:sz w:val="20"/>
                <w:szCs w:val="20"/>
              </w:rPr>
              <w:t xml:space="preserve"> i foyen i Katuaq kulturhus</w:t>
            </w:r>
          </w:p>
        </w:tc>
      </w:tr>
    </w:tbl>
    <w:p w:rsidR="004F264C" w:rsidRDefault="004F264C"/>
    <w:tbl>
      <w:tblPr>
        <w:tblStyle w:val="Tabel-Gitter"/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0"/>
        <w:gridCol w:w="1031"/>
        <w:gridCol w:w="7011"/>
      </w:tblGrid>
      <w:tr w:rsidR="006A444E" w:rsidRPr="004F264C" w:rsidTr="002A43BE">
        <w:trPr>
          <w:trHeight w:val="567"/>
          <w:jc w:val="center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6A444E" w:rsidRPr="004F264C" w:rsidRDefault="006A444E" w:rsidP="006A444E">
            <w:pPr>
              <w:rPr>
                <w:rFonts w:cstheme="minorHAnsi"/>
                <w:sz w:val="24"/>
                <w:szCs w:val="24"/>
              </w:rPr>
            </w:pPr>
            <w:r w:rsidRPr="004F264C">
              <w:rPr>
                <w:rFonts w:cstheme="minorHAnsi"/>
                <w:b/>
                <w:sz w:val="24"/>
                <w:szCs w:val="24"/>
              </w:rPr>
              <w:t>Tirsdag den 31. august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07.45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07.55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1B6DA6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Afgang og kørsel fra Hotel Hans Egede, HHE til Universitet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08.00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1B6DA6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Møde med Universitets ledelse – rektor Gitte Adler Reimer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09.55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1B6DA6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Møde med Int. Arctic Hub – Sekretariatsleder Anna-Sofie Skjervedal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10.55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37440D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 xml:space="preserve">Møde med Klimaforskningscenter – centerleder Mie Hylstofte Sichlau Winding 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4B44FB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 xml:space="preserve">Afgang og kørsel fra Kivioq til Hotel Hans Egede – HHE </w:t>
            </w:r>
          </w:p>
          <w:p w:rsidR="006A444E" w:rsidRPr="00F32A9D" w:rsidRDefault="006A444E" w:rsidP="001B6DA6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Evt. skift til passende fodtøj og varmt tøj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11.45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11.55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1B6DA6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Afgang og kørsel fra Hotel Hans Egede –</w:t>
            </w:r>
            <w:r w:rsidR="001B6DA6" w:rsidRPr="00F32A9D">
              <w:rPr>
                <w:rFonts w:cstheme="minorHAnsi"/>
                <w:sz w:val="20"/>
                <w:szCs w:val="20"/>
              </w:rPr>
              <w:t xml:space="preserve"> HHE til tidevandstrappen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lastRenderedPageBreak/>
              <w:t>12.00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20.00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1B6DA6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Sejltur til, præsentation af og rundvisning på Nukissiorfiit/vandkraftværket – ved Energidirektør Kaspar Mondrup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20.05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20.15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1B6DA6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Ankomst til Nuuk og kørsel fra tidevandstrappen til Hotel Hans Egede – HHE</w:t>
            </w:r>
          </w:p>
        </w:tc>
      </w:tr>
      <w:tr w:rsidR="0003219A" w:rsidRPr="004F264C" w:rsidTr="000B7B69">
        <w:trPr>
          <w:trHeight w:val="567"/>
          <w:jc w:val="center"/>
        </w:trPr>
        <w:tc>
          <w:tcPr>
            <w:tcW w:w="907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3219A" w:rsidRPr="004F264C" w:rsidRDefault="0003219A" w:rsidP="000B7B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0A0B" w:rsidRPr="004F264C" w:rsidTr="000B7B69">
        <w:trPr>
          <w:trHeight w:val="567"/>
          <w:jc w:val="center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730A0B" w:rsidRPr="004F264C" w:rsidRDefault="00730A0B" w:rsidP="000B7B69">
            <w:pPr>
              <w:rPr>
                <w:rFonts w:cstheme="minorHAnsi"/>
                <w:sz w:val="24"/>
                <w:szCs w:val="24"/>
              </w:rPr>
            </w:pPr>
            <w:r w:rsidRPr="004F264C">
              <w:rPr>
                <w:rFonts w:cstheme="minorHAnsi"/>
                <w:b/>
                <w:sz w:val="24"/>
                <w:szCs w:val="24"/>
              </w:rPr>
              <w:t>Onsdag den 1. s</w:t>
            </w:r>
            <w:r>
              <w:rPr>
                <w:rFonts w:cstheme="minorHAnsi"/>
                <w:b/>
                <w:sz w:val="24"/>
                <w:szCs w:val="24"/>
              </w:rPr>
              <w:t>ep</w:t>
            </w:r>
            <w:r w:rsidRPr="004F264C">
              <w:rPr>
                <w:rFonts w:cstheme="minorHAnsi"/>
                <w:b/>
                <w:sz w:val="24"/>
                <w:szCs w:val="24"/>
              </w:rPr>
              <w:t>tember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08.15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08.25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1B6DA6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Afgang fra Hotel Hans Egede – HHE til Selvstyret (NC-tårnet)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08.30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09.45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1B6DA6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Møde med Naalakkersuisoq for Råstoffer Naaja Nathanielsen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11.15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1B6DA6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Møde med Naalakkersuisoq for Finanser Asii Chemnitz Narup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11.45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FD2D1A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 xml:space="preserve">Møde med Grønlandsbanken v/ Bankdirektør Martin B. Kviesgaard, incl. </w:t>
            </w:r>
            <w:r w:rsidR="00633017">
              <w:rPr>
                <w:rFonts w:cstheme="minorHAnsi"/>
                <w:sz w:val="20"/>
                <w:szCs w:val="20"/>
              </w:rPr>
              <w:t>f</w:t>
            </w:r>
            <w:r w:rsidR="00FD2D1A" w:rsidRPr="00F32A9D">
              <w:rPr>
                <w:rFonts w:cstheme="minorHAnsi"/>
                <w:sz w:val="20"/>
                <w:szCs w:val="20"/>
              </w:rPr>
              <w:t>rokost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14.00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15.00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FD2D1A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Møde med Inatsisartuts Udenrigs- og Sikkerhedspolitiske udvalg: Pipaluk Lynge-Rasmussen og Aslak W. Jensen deltager med forventet mulig deltagelse af u</w:t>
            </w:r>
            <w:r w:rsidR="00FD2D1A" w:rsidRPr="00F32A9D">
              <w:rPr>
                <w:rFonts w:cstheme="minorHAnsi"/>
                <w:sz w:val="20"/>
                <w:szCs w:val="20"/>
              </w:rPr>
              <w:t>dvalgets formand, Sofia Geisler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15.20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15.30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FD2D1A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Afgang og kørsel fra Landst</w:t>
            </w:r>
            <w:r w:rsidR="00FD2D1A" w:rsidRPr="00F32A9D">
              <w:rPr>
                <w:rFonts w:cstheme="minorHAnsi"/>
                <w:sz w:val="20"/>
                <w:szCs w:val="20"/>
              </w:rPr>
              <w:t>ingsgården til Arktisk Kommando</w:t>
            </w:r>
          </w:p>
        </w:tc>
      </w:tr>
      <w:tr w:rsidR="006A444E" w:rsidRPr="00B64269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15.30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17.30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FD2D1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32A9D">
              <w:rPr>
                <w:rFonts w:cstheme="minorHAnsi"/>
                <w:sz w:val="20"/>
                <w:szCs w:val="20"/>
              </w:rPr>
              <w:t xml:space="preserve">Møde med Arktisk Kommando (AKO). </w:t>
            </w:r>
            <w:r w:rsidRPr="00F32A9D">
              <w:rPr>
                <w:rFonts w:cstheme="minorHAnsi"/>
                <w:sz w:val="20"/>
                <w:szCs w:val="20"/>
                <w:lang w:val="en-US"/>
              </w:rPr>
              <w:t>Briefing v/Kontreadmiral Martin la Cour Andersen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17.40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17.50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FD2D1A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Afgang og kørsel til Hotel Hans Egede – HHE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8.15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18.30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B4220D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Fælles afgang fra Hotel Hans Egede – HHE ti</w:t>
            </w:r>
            <w:r w:rsidR="00FD2D1A" w:rsidRPr="00F32A9D">
              <w:rPr>
                <w:rFonts w:cstheme="minorHAnsi"/>
                <w:sz w:val="20"/>
                <w:szCs w:val="20"/>
              </w:rPr>
              <w:t>l rigsombudsmandens embedsbolig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18.30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21.30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B4220D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Middag hos Rigsombudsmanden Mikaela Engell</w:t>
            </w:r>
          </w:p>
        </w:tc>
      </w:tr>
    </w:tbl>
    <w:p w:rsidR="004F264C" w:rsidRDefault="004F264C"/>
    <w:tbl>
      <w:tblPr>
        <w:tblStyle w:val="Tabel-Gitter"/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0"/>
        <w:gridCol w:w="1031"/>
        <w:gridCol w:w="7011"/>
      </w:tblGrid>
      <w:tr w:rsidR="00015829" w:rsidRPr="004F264C" w:rsidTr="002A43BE">
        <w:trPr>
          <w:trHeight w:val="567"/>
          <w:jc w:val="center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015829" w:rsidRPr="004F264C" w:rsidRDefault="00730A0B" w:rsidP="002A43BE">
            <w:pPr>
              <w:rPr>
                <w:rFonts w:cstheme="minorHAnsi"/>
                <w:i/>
                <w:sz w:val="24"/>
                <w:szCs w:val="24"/>
              </w:rPr>
            </w:pPr>
            <w:r w:rsidRPr="004F264C">
              <w:rPr>
                <w:rFonts w:cstheme="minorHAnsi"/>
                <w:b/>
                <w:sz w:val="24"/>
                <w:szCs w:val="24"/>
              </w:rPr>
              <w:t>Torsdag den 2. s</w:t>
            </w:r>
            <w:r>
              <w:rPr>
                <w:rFonts w:cstheme="minorHAnsi"/>
                <w:b/>
                <w:sz w:val="24"/>
                <w:szCs w:val="24"/>
              </w:rPr>
              <w:t>ep</w:t>
            </w:r>
            <w:r w:rsidRPr="004F264C">
              <w:rPr>
                <w:rFonts w:cstheme="minorHAnsi"/>
                <w:b/>
                <w:sz w:val="24"/>
                <w:szCs w:val="24"/>
              </w:rPr>
              <w:t>tember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32A9D">
              <w:rPr>
                <w:rFonts w:cstheme="minorHAnsi"/>
                <w:i/>
                <w:sz w:val="20"/>
                <w:szCs w:val="20"/>
              </w:rPr>
              <w:t>07.00</w:t>
            </w:r>
          </w:p>
          <w:p w:rsidR="006A444E" w:rsidRPr="00F32A9D" w:rsidRDefault="006A444E" w:rsidP="00F32A9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32A9D">
              <w:rPr>
                <w:rFonts w:cstheme="minorHAnsi"/>
                <w:i/>
                <w:sz w:val="20"/>
                <w:szCs w:val="20"/>
              </w:rPr>
              <w:t>08.00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32A9D">
              <w:rPr>
                <w:rFonts w:cstheme="minorHAnsi"/>
                <w:i/>
                <w:sz w:val="20"/>
                <w:szCs w:val="20"/>
              </w:rPr>
              <w:t>07.10</w:t>
            </w:r>
          </w:p>
          <w:p w:rsidR="006A444E" w:rsidRPr="00F32A9D" w:rsidRDefault="006A444E" w:rsidP="00F32A9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32A9D">
              <w:rPr>
                <w:rFonts w:cstheme="minorHAnsi"/>
                <w:i/>
                <w:sz w:val="20"/>
                <w:szCs w:val="20"/>
              </w:rPr>
              <w:t>08.10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B4220D">
            <w:pPr>
              <w:rPr>
                <w:rFonts w:cstheme="minorHAnsi"/>
                <w:i/>
                <w:sz w:val="20"/>
                <w:szCs w:val="20"/>
              </w:rPr>
            </w:pPr>
            <w:r w:rsidRPr="00F32A9D">
              <w:rPr>
                <w:rFonts w:cstheme="minorHAnsi"/>
                <w:i/>
                <w:sz w:val="20"/>
                <w:szCs w:val="20"/>
              </w:rPr>
              <w:t xml:space="preserve">Afgang og kørsel fra HHE til lufthavnen for Martin Lidegaard </w:t>
            </w:r>
          </w:p>
          <w:p w:rsidR="006A444E" w:rsidRPr="00F32A9D" w:rsidRDefault="006A444E" w:rsidP="00FD2D1A">
            <w:pPr>
              <w:rPr>
                <w:rFonts w:cstheme="minorHAnsi"/>
                <w:i/>
                <w:sz w:val="20"/>
                <w:szCs w:val="20"/>
              </w:rPr>
            </w:pPr>
            <w:r w:rsidRPr="00F32A9D">
              <w:rPr>
                <w:rFonts w:cstheme="minorHAnsi"/>
                <w:i/>
                <w:sz w:val="20"/>
                <w:szCs w:val="20"/>
              </w:rPr>
              <w:t>Afgang og kørsel fra HHE til lufthavnen for Marcus Knuth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54583D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</w:t>
            </w:r>
          </w:p>
        </w:tc>
        <w:tc>
          <w:tcPr>
            <w:tcW w:w="1031" w:type="dxa"/>
            <w:vAlign w:val="center"/>
          </w:tcPr>
          <w:p w:rsidR="006A444E" w:rsidRPr="00F32A9D" w:rsidRDefault="0054583D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6A444E" w:rsidRPr="00F32A9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6A444E" w:rsidRPr="00F32A9D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FD2D1A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Tjek ud fra Hotel Hans Egede</w:t>
            </w:r>
            <w:r w:rsidR="00633017">
              <w:rPr>
                <w:rFonts w:cstheme="minorHAnsi"/>
                <w:sz w:val="20"/>
                <w:szCs w:val="20"/>
              </w:rPr>
              <w:t xml:space="preserve">, </w:t>
            </w:r>
            <w:r w:rsidR="00E70985">
              <w:rPr>
                <w:rFonts w:cstheme="minorHAnsi"/>
                <w:sz w:val="20"/>
                <w:szCs w:val="20"/>
              </w:rPr>
              <w:t>ba</w:t>
            </w:r>
            <w:r w:rsidR="006B1AD0">
              <w:rPr>
                <w:rFonts w:cstheme="minorHAnsi"/>
                <w:sz w:val="20"/>
                <w:szCs w:val="20"/>
              </w:rPr>
              <w:t>gage afleveres v. bus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54583D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6A444E" w:rsidRPr="00F32A9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6A444E" w:rsidRPr="00F32A9D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31" w:type="dxa"/>
            <w:vAlign w:val="center"/>
          </w:tcPr>
          <w:p w:rsidR="006A444E" w:rsidRPr="00F32A9D" w:rsidRDefault="0054583D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6A444E" w:rsidRPr="00F32A9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6A444E" w:rsidRPr="00F32A9D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B4220D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Afgang fra Hotel Hans Egede HHE til Greenland Holding</w:t>
            </w:r>
          </w:p>
          <w:p w:rsidR="006A444E" w:rsidRPr="00F32A9D" w:rsidRDefault="006A444E" w:rsidP="00B422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5458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9.</w:t>
            </w:r>
            <w:r w:rsidR="0054583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FD2D1A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Møde med Karsten Høy, adm. direktør for Greenland Holding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11.15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B4220D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Afgang til Grønlands Erhverv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11.15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12.45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FD2D1A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Møde med Grønlands Erhverv v/bestyrelsesformand Henrik Leth og direktør Christian Kjeldsen</w:t>
            </w:r>
            <w:r w:rsidR="006B1AD0">
              <w:rPr>
                <w:rFonts w:cstheme="minorHAnsi"/>
                <w:sz w:val="20"/>
                <w:szCs w:val="20"/>
              </w:rPr>
              <w:t xml:space="preserve">, inkl. </w:t>
            </w:r>
            <w:r w:rsidR="0054583D">
              <w:rPr>
                <w:rFonts w:cstheme="minorHAnsi"/>
                <w:sz w:val="20"/>
                <w:szCs w:val="20"/>
              </w:rPr>
              <w:t>frokost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lastRenderedPageBreak/>
              <w:t>12.45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FD2D1A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Afg</w:t>
            </w:r>
            <w:r w:rsidR="00FD2D1A" w:rsidRPr="00F32A9D">
              <w:rPr>
                <w:rFonts w:cstheme="minorHAnsi"/>
                <w:sz w:val="20"/>
                <w:szCs w:val="20"/>
              </w:rPr>
              <w:t>ang og kørsel til Nuuk lufthavn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14.15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FD2D1A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Afgang Kangerlussuaq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15.45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FD2D1A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 xml:space="preserve">Afhentning i lufthavnen og tjek-in på hotel Polar Lodge 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15.45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19.45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FD2D1A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Klimaforandringer og besøg ved indlandsisen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19.45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F32A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1" w:type="dxa"/>
            <w:vAlign w:val="center"/>
          </w:tcPr>
          <w:p w:rsidR="006A444E" w:rsidRPr="00F32A9D" w:rsidRDefault="006A444E" w:rsidP="00FD2D1A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Fælles middag</w:t>
            </w:r>
          </w:p>
        </w:tc>
      </w:tr>
      <w:tr w:rsidR="006A444E" w:rsidRPr="00F32A9D" w:rsidTr="008E2141">
        <w:trPr>
          <w:jc w:val="center"/>
        </w:trPr>
        <w:tc>
          <w:tcPr>
            <w:tcW w:w="103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6A444E" w:rsidRPr="00F32A9D" w:rsidRDefault="006A444E" w:rsidP="000534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22.00</w:t>
            </w:r>
          </w:p>
        </w:tc>
        <w:tc>
          <w:tcPr>
            <w:tcW w:w="1031" w:type="dxa"/>
            <w:tcBorders>
              <w:bottom w:val="single" w:sz="4" w:space="0" w:color="A6A6A6" w:themeColor="background1" w:themeShade="A6"/>
            </w:tcBorders>
            <w:vAlign w:val="center"/>
          </w:tcPr>
          <w:p w:rsidR="006A444E" w:rsidRPr="00F32A9D" w:rsidRDefault="006A444E" w:rsidP="000534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1" w:type="dxa"/>
            <w:tcBorders>
              <w:bottom w:val="single" w:sz="4" w:space="0" w:color="A6A6A6" w:themeColor="background1" w:themeShade="A6"/>
            </w:tcBorders>
            <w:vAlign w:val="center"/>
          </w:tcPr>
          <w:p w:rsidR="006A444E" w:rsidRPr="00F32A9D" w:rsidRDefault="006A444E" w:rsidP="00FD2D1A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Afgang til Polar Lodge</w:t>
            </w:r>
          </w:p>
        </w:tc>
      </w:tr>
      <w:tr w:rsidR="008E2141" w:rsidRPr="004F264C" w:rsidTr="008E2141">
        <w:trPr>
          <w:trHeight w:val="567"/>
          <w:jc w:val="center"/>
        </w:trPr>
        <w:tc>
          <w:tcPr>
            <w:tcW w:w="907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2141" w:rsidRPr="004F264C" w:rsidRDefault="008E2141" w:rsidP="000B7B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5829" w:rsidRPr="004F264C" w:rsidTr="002A43BE">
        <w:trPr>
          <w:trHeight w:val="567"/>
          <w:jc w:val="center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015829" w:rsidRPr="004F264C" w:rsidRDefault="00730A0B" w:rsidP="00730A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Fre</w:t>
            </w:r>
            <w:r w:rsidR="00015829" w:rsidRPr="004F264C">
              <w:rPr>
                <w:rFonts w:cstheme="minorHAnsi"/>
                <w:b/>
                <w:sz w:val="24"/>
                <w:szCs w:val="24"/>
              </w:rPr>
              <w:t xml:space="preserve">dag den 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015829" w:rsidRPr="004F264C">
              <w:rPr>
                <w:rFonts w:cstheme="minorHAnsi"/>
                <w:b/>
                <w:sz w:val="24"/>
                <w:szCs w:val="24"/>
              </w:rPr>
              <w:t>. s</w:t>
            </w:r>
            <w:r w:rsidR="002A43BE">
              <w:rPr>
                <w:rFonts w:cstheme="minorHAnsi"/>
                <w:b/>
                <w:sz w:val="24"/>
                <w:szCs w:val="24"/>
              </w:rPr>
              <w:t>ep</w:t>
            </w:r>
            <w:r w:rsidR="00015829" w:rsidRPr="004F264C">
              <w:rPr>
                <w:rFonts w:cstheme="minorHAnsi"/>
                <w:b/>
                <w:sz w:val="24"/>
                <w:szCs w:val="24"/>
              </w:rPr>
              <w:t>tember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0534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08.30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0534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08.50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FD2D1A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Tjek ud fra Polar Lodge og indtjekning af bagage i lufthavnen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0534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08.50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0534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E70985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 xml:space="preserve">Afgang </w:t>
            </w:r>
            <w:r w:rsidR="00E70985">
              <w:rPr>
                <w:rFonts w:cstheme="minorHAnsi"/>
                <w:sz w:val="20"/>
                <w:szCs w:val="20"/>
              </w:rPr>
              <w:t xml:space="preserve">og kørsel </w:t>
            </w:r>
            <w:r w:rsidRPr="00F32A9D">
              <w:rPr>
                <w:rFonts w:cstheme="minorHAnsi"/>
                <w:sz w:val="20"/>
                <w:szCs w:val="20"/>
              </w:rPr>
              <w:t>fra lufthavn til AKO (Arktisk Kommando) administrationsbygning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0534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0534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633017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Rundvisning i AKO</w:t>
            </w:r>
            <w:r w:rsidR="00341FA0">
              <w:rPr>
                <w:rFonts w:cstheme="minorHAnsi"/>
                <w:sz w:val="20"/>
                <w:szCs w:val="20"/>
              </w:rPr>
              <w:t>’s faciliteter</w:t>
            </w:r>
            <w:r w:rsidRPr="00F32A9D">
              <w:rPr>
                <w:rFonts w:cstheme="minorHAnsi"/>
                <w:sz w:val="20"/>
                <w:szCs w:val="20"/>
              </w:rPr>
              <w:t xml:space="preserve"> og briefing v</w:t>
            </w:r>
            <w:r w:rsidR="00633017">
              <w:rPr>
                <w:rFonts w:cstheme="minorHAnsi"/>
                <w:sz w:val="20"/>
                <w:szCs w:val="20"/>
              </w:rPr>
              <w:t>/</w:t>
            </w:r>
            <w:r w:rsidR="00E31E88">
              <w:rPr>
                <w:rFonts w:cstheme="minorHAnsi"/>
                <w:sz w:val="20"/>
                <w:szCs w:val="20"/>
              </w:rPr>
              <w:t>c</w:t>
            </w:r>
            <w:r w:rsidRPr="00F32A9D">
              <w:rPr>
                <w:rFonts w:cstheme="minorHAnsi"/>
                <w:sz w:val="20"/>
                <w:szCs w:val="20"/>
              </w:rPr>
              <w:t xml:space="preserve">hef for </w:t>
            </w:r>
            <w:r w:rsidR="00633017">
              <w:rPr>
                <w:rFonts w:cstheme="minorHAnsi"/>
                <w:sz w:val="20"/>
                <w:szCs w:val="20"/>
              </w:rPr>
              <w:t xml:space="preserve">AKO’s </w:t>
            </w:r>
            <w:r w:rsidRPr="00F32A9D">
              <w:rPr>
                <w:rFonts w:cstheme="minorHAnsi"/>
                <w:sz w:val="20"/>
                <w:szCs w:val="20"/>
              </w:rPr>
              <w:t>operationsstøtte Kim Dalgaard Poulsen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0534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0534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1664C3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Afgang</w:t>
            </w:r>
            <w:r w:rsidR="00E70985">
              <w:rPr>
                <w:rFonts w:cstheme="minorHAnsi"/>
                <w:sz w:val="20"/>
                <w:szCs w:val="20"/>
              </w:rPr>
              <w:t xml:space="preserve"> og kørsel</w:t>
            </w:r>
            <w:r w:rsidRPr="00F32A9D">
              <w:rPr>
                <w:rFonts w:cstheme="minorHAnsi"/>
                <w:sz w:val="20"/>
                <w:szCs w:val="20"/>
              </w:rPr>
              <w:t xml:space="preserve"> til lufthavn</w:t>
            </w:r>
            <w:r w:rsidR="001664C3">
              <w:rPr>
                <w:rFonts w:cstheme="minorHAnsi"/>
                <w:sz w:val="20"/>
                <w:szCs w:val="20"/>
              </w:rPr>
              <w:t>sterminal</w:t>
            </w:r>
            <w:r w:rsidRPr="00F32A9D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0534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12.40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0534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21.00</w:t>
            </w:r>
          </w:p>
        </w:tc>
        <w:tc>
          <w:tcPr>
            <w:tcW w:w="7011" w:type="dxa"/>
            <w:vAlign w:val="center"/>
          </w:tcPr>
          <w:p w:rsidR="006A444E" w:rsidRPr="00F32A9D" w:rsidRDefault="006A444E" w:rsidP="00FD2D1A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 xml:space="preserve">Afgang til </w:t>
            </w:r>
            <w:r w:rsidR="00FD2D1A" w:rsidRPr="00F32A9D">
              <w:rPr>
                <w:rFonts w:cstheme="minorHAnsi"/>
                <w:sz w:val="20"/>
                <w:szCs w:val="20"/>
              </w:rPr>
              <w:t>København</w:t>
            </w:r>
          </w:p>
        </w:tc>
      </w:tr>
      <w:tr w:rsidR="006A444E" w:rsidRPr="00F32A9D" w:rsidTr="004F264C">
        <w:trPr>
          <w:jc w:val="center"/>
        </w:trPr>
        <w:tc>
          <w:tcPr>
            <w:tcW w:w="1030" w:type="dxa"/>
            <w:vAlign w:val="center"/>
          </w:tcPr>
          <w:p w:rsidR="006A444E" w:rsidRPr="00F32A9D" w:rsidRDefault="006A444E" w:rsidP="000534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21.00</w:t>
            </w:r>
          </w:p>
        </w:tc>
        <w:tc>
          <w:tcPr>
            <w:tcW w:w="1031" w:type="dxa"/>
            <w:vAlign w:val="center"/>
          </w:tcPr>
          <w:p w:rsidR="006A444E" w:rsidRPr="00F32A9D" w:rsidRDefault="006A444E" w:rsidP="000534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1" w:type="dxa"/>
            <w:vAlign w:val="center"/>
          </w:tcPr>
          <w:p w:rsidR="006A444E" w:rsidRPr="00F32A9D" w:rsidRDefault="006A444E" w:rsidP="00FD2D1A">
            <w:pPr>
              <w:rPr>
                <w:rFonts w:cstheme="minorHAnsi"/>
                <w:sz w:val="20"/>
                <w:szCs w:val="20"/>
              </w:rPr>
            </w:pPr>
            <w:r w:rsidRPr="00F32A9D">
              <w:rPr>
                <w:rFonts w:cstheme="minorHAnsi"/>
                <w:sz w:val="20"/>
                <w:szCs w:val="20"/>
              </w:rPr>
              <w:t>Ankomst til Kastrup</w:t>
            </w:r>
          </w:p>
        </w:tc>
      </w:tr>
    </w:tbl>
    <w:p w:rsidR="0037440D" w:rsidRDefault="0037440D" w:rsidP="00CD5FF3">
      <w:pPr>
        <w:rPr>
          <w:rFonts w:cstheme="minorHAnsi"/>
          <w:sz w:val="20"/>
          <w:szCs w:val="20"/>
        </w:rPr>
      </w:pPr>
    </w:p>
    <w:p w:rsidR="009218F2" w:rsidRDefault="009F7F6A" w:rsidP="00CD5FF3">
      <w:pPr>
        <w:rPr>
          <w:rFonts w:cstheme="minorHAnsi"/>
          <w:b/>
          <w:sz w:val="24"/>
          <w:szCs w:val="24"/>
        </w:rPr>
      </w:pPr>
      <w:r w:rsidRPr="0021476E">
        <w:rPr>
          <w:rFonts w:cstheme="minorHAnsi"/>
          <w:b/>
          <w:sz w:val="24"/>
          <w:szCs w:val="24"/>
        </w:rPr>
        <w:t>Delegation</w:t>
      </w:r>
    </w:p>
    <w:p w:rsidR="00695E6C" w:rsidRPr="00A63515" w:rsidRDefault="00416B8A" w:rsidP="00737358">
      <w:pPr>
        <w:pStyle w:val="Listeafsnit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A63515">
        <w:rPr>
          <w:rFonts w:cstheme="minorHAnsi"/>
          <w:sz w:val="20"/>
          <w:szCs w:val="20"/>
        </w:rPr>
        <w:t>Martin Lidegaard (RV)</w:t>
      </w:r>
      <w:r w:rsidR="009F7F6A" w:rsidRPr="00A63515">
        <w:rPr>
          <w:rFonts w:cstheme="minorHAnsi"/>
          <w:sz w:val="20"/>
          <w:szCs w:val="20"/>
        </w:rPr>
        <w:t xml:space="preserve"> </w:t>
      </w:r>
      <w:r w:rsidR="00A82DDD" w:rsidRPr="00A63515">
        <w:rPr>
          <w:rFonts w:cstheme="minorHAnsi"/>
          <w:i/>
          <w:color w:val="A6A6A6" w:themeColor="background1" w:themeShade="A6"/>
          <w:sz w:val="20"/>
          <w:szCs w:val="20"/>
        </w:rPr>
        <w:t xml:space="preserve">- </w:t>
      </w:r>
      <w:r w:rsidR="009F7F6A" w:rsidRPr="00A63515">
        <w:rPr>
          <w:rFonts w:cstheme="minorHAnsi"/>
          <w:i/>
          <w:color w:val="A6A6A6" w:themeColor="background1" w:themeShade="A6"/>
          <w:sz w:val="20"/>
          <w:szCs w:val="20"/>
        </w:rPr>
        <w:t>rejser</w:t>
      </w:r>
      <w:r w:rsidR="003802A9" w:rsidRPr="00A63515">
        <w:rPr>
          <w:rFonts w:cstheme="minorHAnsi"/>
          <w:i/>
          <w:color w:val="A6A6A6" w:themeColor="background1" w:themeShade="A6"/>
          <w:sz w:val="20"/>
          <w:szCs w:val="20"/>
        </w:rPr>
        <w:t xml:space="preserve"> hjem</w:t>
      </w:r>
      <w:r w:rsidR="009F7F6A" w:rsidRPr="00A63515">
        <w:rPr>
          <w:rFonts w:cstheme="minorHAnsi"/>
          <w:i/>
          <w:color w:val="A6A6A6" w:themeColor="background1" w:themeShade="A6"/>
          <w:sz w:val="20"/>
          <w:szCs w:val="20"/>
        </w:rPr>
        <w:t xml:space="preserve"> torsdag den 2. sep</w:t>
      </w:r>
      <w:r w:rsidR="00A82DDD" w:rsidRPr="00A63515">
        <w:rPr>
          <w:rFonts w:cstheme="minorHAnsi"/>
          <w:i/>
          <w:color w:val="A6A6A6" w:themeColor="background1" w:themeShade="A6"/>
          <w:sz w:val="20"/>
          <w:szCs w:val="20"/>
        </w:rPr>
        <w:t>.</w:t>
      </w:r>
    </w:p>
    <w:p w:rsidR="00E73B54" w:rsidRPr="00A63515" w:rsidRDefault="00416B8A" w:rsidP="00737358">
      <w:pPr>
        <w:pStyle w:val="Listeafsnit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A63515">
        <w:rPr>
          <w:rFonts w:cstheme="minorHAnsi"/>
          <w:sz w:val="20"/>
          <w:szCs w:val="20"/>
        </w:rPr>
        <w:t>Michael Aastrup Jensen (V)</w:t>
      </w:r>
    </w:p>
    <w:p w:rsidR="00E73B54" w:rsidRPr="00A63515" w:rsidRDefault="00416B8A" w:rsidP="00737358">
      <w:pPr>
        <w:pStyle w:val="Listeafsnit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A63515">
        <w:rPr>
          <w:rFonts w:cstheme="minorHAnsi"/>
          <w:sz w:val="20"/>
          <w:szCs w:val="20"/>
        </w:rPr>
        <w:t>Annette Lind (S)</w:t>
      </w:r>
    </w:p>
    <w:p w:rsidR="00F66923" w:rsidRPr="00A63515" w:rsidRDefault="00FD2D1A" w:rsidP="00737358">
      <w:pPr>
        <w:pStyle w:val="Listeafsnit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A63515">
        <w:rPr>
          <w:rFonts w:cstheme="minorHAnsi"/>
          <w:sz w:val="20"/>
          <w:szCs w:val="20"/>
        </w:rPr>
        <w:t>Jan Johansen (S)</w:t>
      </w:r>
    </w:p>
    <w:p w:rsidR="00E73B54" w:rsidRPr="00A63515" w:rsidRDefault="00737358" w:rsidP="00737358">
      <w:pPr>
        <w:pStyle w:val="Listeafsnit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A63515">
        <w:rPr>
          <w:rFonts w:cstheme="minorHAnsi"/>
          <w:sz w:val="20"/>
          <w:szCs w:val="20"/>
        </w:rPr>
        <w:t>Ma</w:t>
      </w:r>
      <w:r w:rsidR="00F66923" w:rsidRPr="00A63515">
        <w:rPr>
          <w:rFonts w:cstheme="minorHAnsi"/>
          <w:sz w:val="20"/>
          <w:szCs w:val="20"/>
        </w:rPr>
        <w:t xml:space="preserve">rcus Knuth (KF) </w:t>
      </w:r>
      <w:r w:rsidR="00A82DDD" w:rsidRPr="00A63515">
        <w:rPr>
          <w:rFonts w:cstheme="minorHAnsi"/>
          <w:i/>
          <w:color w:val="A6A6A6" w:themeColor="background1" w:themeShade="A6"/>
          <w:sz w:val="20"/>
          <w:szCs w:val="20"/>
        </w:rPr>
        <w:t xml:space="preserve">- </w:t>
      </w:r>
      <w:r w:rsidR="00F66923" w:rsidRPr="00A63515">
        <w:rPr>
          <w:rFonts w:cstheme="minorHAnsi"/>
          <w:i/>
          <w:color w:val="A6A6A6" w:themeColor="background1" w:themeShade="A6"/>
          <w:sz w:val="20"/>
          <w:szCs w:val="20"/>
        </w:rPr>
        <w:t xml:space="preserve">rejser </w:t>
      </w:r>
      <w:r w:rsidR="003802A9" w:rsidRPr="00A63515">
        <w:rPr>
          <w:rFonts w:cstheme="minorHAnsi"/>
          <w:i/>
          <w:color w:val="A6A6A6" w:themeColor="background1" w:themeShade="A6"/>
          <w:sz w:val="20"/>
          <w:szCs w:val="20"/>
        </w:rPr>
        <w:t xml:space="preserve">hjem </w:t>
      </w:r>
      <w:r w:rsidR="00F66923" w:rsidRPr="00A63515">
        <w:rPr>
          <w:rFonts w:cstheme="minorHAnsi"/>
          <w:i/>
          <w:color w:val="A6A6A6" w:themeColor="background1" w:themeShade="A6"/>
          <w:sz w:val="20"/>
          <w:szCs w:val="20"/>
        </w:rPr>
        <w:t>torsdag den 2. sep</w:t>
      </w:r>
      <w:r w:rsidR="00A82DDD" w:rsidRPr="00A63515">
        <w:rPr>
          <w:rFonts w:cstheme="minorHAnsi"/>
          <w:i/>
          <w:color w:val="A6A6A6" w:themeColor="background1" w:themeShade="A6"/>
          <w:sz w:val="20"/>
          <w:szCs w:val="20"/>
        </w:rPr>
        <w:t>.</w:t>
      </w:r>
    </w:p>
    <w:p w:rsidR="00E73B54" w:rsidRPr="00A63515" w:rsidRDefault="00416B8A" w:rsidP="00737358">
      <w:pPr>
        <w:pStyle w:val="Listeafsnit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A63515">
        <w:rPr>
          <w:rFonts w:cstheme="minorHAnsi"/>
          <w:sz w:val="20"/>
          <w:szCs w:val="20"/>
        </w:rPr>
        <w:t>Peter Seier Christensen (NB)</w:t>
      </w:r>
    </w:p>
    <w:p w:rsidR="00E73B54" w:rsidRPr="00A63515" w:rsidRDefault="00416B8A" w:rsidP="00737358">
      <w:pPr>
        <w:pStyle w:val="Listeafsnit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A63515">
        <w:rPr>
          <w:rFonts w:cstheme="minorHAnsi"/>
          <w:sz w:val="20"/>
          <w:szCs w:val="20"/>
        </w:rPr>
        <w:t>Edmund Joensen (SP)</w:t>
      </w:r>
    </w:p>
    <w:p w:rsidR="00E73B54" w:rsidRPr="00A63515" w:rsidRDefault="00416B8A" w:rsidP="00737358">
      <w:pPr>
        <w:pStyle w:val="Listeafsnit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A63515">
        <w:rPr>
          <w:rFonts w:cstheme="minorHAnsi"/>
          <w:sz w:val="20"/>
          <w:szCs w:val="20"/>
        </w:rPr>
        <w:t>Aaja Chemnitz Larsen (IA)</w:t>
      </w:r>
      <w:r w:rsidR="00A82DDD" w:rsidRPr="00A63515">
        <w:rPr>
          <w:rFonts w:cstheme="minorHAnsi"/>
          <w:sz w:val="20"/>
          <w:szCs w:val="20"/>
        </w:rPr>
        <w:t xml:space="preserve"> </w:t>
      </w:r>
      <w:r w:rsidR="00A82DDD" w:rsidRPr="00A63515">
        <w:rPr>
          <w:rFonts w:cstheme="minorHAnsi"/>
          <w:i/>
          <w:color w:val="A6A6A6" w:themeColor="background1" w:themeShade="A6"/>
          <w:sz w:val="20"/>
          <w:szCs w:val="20"/>
        </w:rPr>
        <w:t xml:space="preserve">- </w:t>
      </w:r>
      <w:r w:rsidR="00CB1F8D" w:rsidRPr="00A63515">
        <w:rPr>
          <w:rFonts w:cstheme="minorHAnsi"/>
          <w:i/>
          <w:color w:val="A6A6A6" w:themeColor="background1" w:themeShade="A6"/>
          <w:sz w:val="20"/>
          <w:szCs w:val="20"/>
        </w:rPr>
        <w:t>rejser</w:t>
      </w:r>
      <w:r w:rsidR="003802A9" w:rsidRPr="00A63515">
        <w:rPr>
          <w:rFonts w:cstheme="minorHAnsi"/>
          <w:i/>
          <w:color w:val="A6A6A6" w:themeColor="background1" w:themeShade="A6"/>
          <w:sz w:val="20"/>
          <w:szCs w:val="20"/>
        </w:rPr>
        <w:t xml:space="preserve"> hjem tirsdag den</w:t>
      </w:r>
      <w:r w:rsidR="00CB1F8D" w:rsidRPr="00A63515">
        <w:rPr>
          <w:rFonts w:cstheme="minorHAnsi"/>
          <w:i/>
          <w:color w:val="A6A6A6" w:themeColor="background1" w:themeShade="A6"/>
          <w:sz w:val="20"/>
          <w:szCs w:val="20"/>
        </w:rPr>
        <w:t xml:space="preserve"> 31. aug</w:t>
      </w:r>
      <w:r w:rsidR="00A82DDD" w:rsidRPr="00A63515">
        <w:rPr>
          <w:rFonts w:cstheme="minorHAnsi"/>
          <w:i/>
          <w:color w:val="A6A6A6" w:themeColor="background1" w:themeShade="A6"/>
          <w:sz w:val="20"/>
          <w:szCs w:val="20"/>
        </w:rPr>
        <w:t>.</w:t>
      </w:r>
      <w:r w:rsidR="008E2141" w:rsidRPr="00A63515">
        <w:rPr>
          <w:rFonts w:cstheme="minorHAnsi"/>
          <w:i/>
          <w:color w:val="A6A6A6" w:themeColor="background1" w:themeShade="A6"/>
          <w:sz w:val="20"/>
          <w:szCs w:val="20"/>
        </w:rPr>
        <w:t xml:space="preserve"> </w:t>
      </w:r>
      <w:r w:rsidR="00CB1F8D" w:rsidRPr="00A63515">
        <w:rPr>
          <w:rFonts w:cstheme="minorHAnsi"/>
          <w:i/>
          <w:color w:val="A6A6A6" w:themeColor="background1" w:themeShade="A6"/>
          <w:sz w:val="20"/>
          <w:szCs w:val="20"/>
        </w:rPr>
        <w:t xml:space="preserve"> formiddag</w:t>
      </w:r>
    </w:p>
    <w:p w:rsidR="00E73B54" w:rsidRPr="00A63515" w:rsidRDefault="00416B8A" w:rsidP="00737358">
      <w:pPr>
        <w:pStyle w:val="Listeafsnit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A63515">
        <w:rPr>
          <w:rFonts w:cstheme="minorHAnsi"/>
          <w:sz w:val="20"/>
          <w:szCs w:val="20"/>
        </w:rPr>
        <w:t>Nævnssekretær Eva Esmarch</w:t>
      </w:r>
    </w:p>
    <w:p w:rsidR="00E73B54" w:rsidRPr="00A63515" w:rsidRDefault="00416B8A" w:rsidP="00737358">
      <w:pPr>
        <w:pStyle w:val="Listeafsnit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A63515">
        <w:rPr>
          <w:rFonts w:cstheme="minorHAnsi"/>
          <w:sz w:val="20"/>
          <w:szCs w:val="20"/>
        </w:rPr>
        <w:t>Nævnssekretær Charlotte Faber</w:t>
      </w:r>
    </w:p>
    <w:sectPr w:rsidR="00E73B54" w:rsidRPr="00A63515" w:rsidSect="00CD5FF3">
      <w:pgSz w:w="11906" w:h="16838"/>
      <w:pgMar w:top="1701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3F5" w:rsidRDefault="00C153F5" w:rsidP="009E4365">
      <w:pPr>
        <w:spacing w:after="0" w:line="240" w:lineRule="auto"/>
      </w:pPr>
      <w:r>
        <w:separator/>
      </w:r>
    </w:p>
  </w:endnote>
  <w:endnote w:type="continuationSeparator" w:id="0">
    <w:p w:rsidR="00C153F5" w:rsidRDefault="00C153F5" w:rsidP="009E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3F5" w:rsidRDefault="00C153F5" w:rsidP="009E4365">
      <w:pPr>
        <w:spacing w:after="0" w:line="240" w:lineRule="auto"/>
      </w:pPr>
      <w:r>
        <w:separator/>
      </w:r>
    </w:p>
  </w:footnote>
  <w:footnote w:type="continuationSeparator" w:id="0">
    <w:p w:rsidR="00C153F5" w:rsidRDefault="00C153F5" w:rsidP="009E4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B5A"/>
    <w:multiLevelType w:val="hybridMultilevel"/>
    <w:tmpl w:val="207210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F2"/>
    <w:rsid w:val="0000540E"/>
    <w:rsid w:val="000121A0"/>
    <w:rsid w:val="00015829"/>
    <w:rsid w:val="00021DE5"/>
    <w:rsid w:val="00026ABC"/>
    <w:rsid w:val="0003219A"/>
    <w:rsid w:val="0005342A"/>
    <w:rsid w:val="00062AD9"/>
    <w:rsid w:val="00086D0D"/>
    <w:rsid w:val="000918F8"/>
    <w:rsid w:val="000938C6"/>
    <w:rsid w:val="000A4DB9"/>
    <w:rsid w:val="000D4AF5"/>
    <w:rsid w:val="000D6228"/>
    <w:rsid w:val="000E54B4"/>
    <w:rsid w:val="00117835"/>
    <w:rsid w:val="00120699"/>
    <w:rsid w:val="00122DD5"/>
    <w:rsid w:val="001269E6"/>
    <w:rsid w:val="00130BF1"/>
    <w:rsid w:val="00147B7F"/>
    <w:rsid w:val="001523A4"/>
    <w:rsid w:val="001654F3"/>
    <w:rsid w:val="001664C3"/>
    <w:rsid w:val="00173D22"/>
    <w:rsid w:val="00180EA6"/>
    <w:rsid w:val="00185E5A"/>
    <w:rsid w:val="001B215B"/>
    <w:rsid w:val="001B6DA6"/>
    <w:rsid w:val="001B70F1"/>
    <w:rsid w:val="001C4423"/>
    <w:rsid w:val="001E43E5"/>
    <w:rsid w:val="001E6862"/>
    <w:rsid w:val="001F7D80"/>
    <w:rsid w:val="00213848"/>
    <w:rsid w:val="0021476E"/>
    <w:rsid w:val="00216FEA"/>
    <w:rsid w:val="00232EE4"/>
    <w:rsid w:val="002773E0"/>
    <w:rsid w:val="002A43BE"/>
    <w:rsid w:val="002B1276"/>
    <w:rsid w:val="002B20C1"/>
    <w:rsid w:val="002B3F04"/>
    <w:rsid w:val="002C5CBD"/>
    <w:rsid w:val="002D5B29"/>
    <w:rsid w:val="002F1C33"/>
    <w:rsid w:val="00341FA0"/>
    <w:rsid w:val="00343471"/>
    <w:rsid w:val="0037102D"/>
    <w:rsid w:val="003715BE"/>
    <w:rsid w:val="0037440D"/>
    <w:rsid w:val="003802A9"/>
    <w:rsid w:val="0039240B"/>
    <w:rsid w:val="003B411E"/>
    <w:rsid w:val="003E3607"/>
    <w:rsid w:val="00410FAC"/>
    <w:rsid w:val="00411B67"/>
    <w:rsid w:val="0041552A"/>
    <w:rsid w:val="00416B8A"/>
    <w:rsid w:val="00435C14"/>
    <w:rsid w:val="004372FD"/>
    <w:rsid w:val="00454356"/>
    <w:rsid w:val="0046490B"/>
    <w:rsid w:val="004669D7"/>
    <w:rsid w:val="004942B4"/>
    <w:rsid w:val="004B44FB"/>
    <w:rsid w:val="004C3061"/>
    <w:rsid w:val="004F264C"/>
    <w:rsid w:val="0051289A"/>
    <w:rsid w:val="00541082"/>
    <w:rsid w:val="00541373"/>
    <w:rsid w:val="0054583D"/>
    <w:rsid w:val="005528D4"/>
    <w:rsid w:val="005555B2"/>
    <w:rsid w:val="005575CE"/>
    <w:rsid w:val="00570A4F"/>
    <w:rsid w:val="00574EB7"/>
    <w:rsid w:val="00577AA7"/>
    <w:rsid w:val="00583E1C"/>
    <w:rsid w:val="005949C7"/>
    <w:rsid w:val="005A2BA8"/>
    <w:rsid w:val="005E2BD1"/>
    <w:rsid w:val="005E3D82"/>
    <w:rsid w:val="00602A6D"/>
    <w:rsid w:val="00604FAD"/>
    <w:rsid w:val="00607300"/>
    <w:rsid w:val="006105E7"/>
    <w:rsid w:val="00614D07"/>
    <w:rsid w:val="00633017"/>
    <w:rsid w:val="00674B8A"/>
    <w:rsid w:val="0068143A"/>
    <w:rsid w:val="00695E6C"/>
    <w:rsid w:val="006A444E"/>
    <w:rsid w:val="006B1AD0"/>
    <w:rsid w:val="00730A0B"/>
    <w:rsid w:val="00735E9E"/>
    <w:rsid w:val="00737358"/>
    <w:rsid w:val="00773BB5"/>
    <w:rsid w:val="007A21B5"/>
    <w:rsid w:val="007B70E6"/>
    <w:rsid w:val="007C34EA"/>
    <w:rsid w:val="007D0CBC"/>
    <w:rsid w:val="007E4C41"/>
    <w:rsid w:val="008013F7"/>
    <w:rsid w:val="00810795"/>
    <w:rsid w:val="00812D62"/>
    <w:rsid w:val="00853488"/>
    <w:rsid w:val="00866211"/>
    <w:rsid w:val="00871A72"/>
    <w:rsid w:val="00883DA5"/>
    <w:rsid w:val="00897F70"/>
    <w:rsid w:val="008E2141"/>
    <w:rsid w:val="008E42F7"/>
    <w:rsid w:val="008F4152"/>
    <w:rsid w:val="009214F3"/>
    <w:rsid w:val="009218F2"/>
    <w:rsid w:val="0092459E"/>
    <w:rsid w:val="0093784A"/>
    <w:rsid w:val="00975470"/>
    <w:rsid w:val="009C3498"/>
    <w:rsid w:val="009D67AC"/>
    <w:rsid w:val="009E4365"/>
    <w:rsid w:val="009F7F6A"/>
    <w:rsid w:val="00A32807"/>
    <w:rsid w:val="00A63515"/>
    <w:rsid w:val="00A806A8"/>
    <w:rsid w:val="00A82DDD"/>
    <w:rsid w:val="00AA2320"/>
    <w:rsid w:val="00AA6087"/>
    <w:rsid w:val="00AB1205"/>
    <w:rsid w:val="00AB2B5B"/>
    <w:rsid w:val="00AB6999"/>
    <w:rsid w:val="00AD6FC8"/>
    <w:rsid w:val="00AF6258"/>
    <w:rsid w:val="00B00BBA"/>
    <w:rsid w:val="00B077C3"/>
    <w:rsid w:val="00B2090E"/>
    <w:rsid w:val="00B23F7D"/>
    <w:rsid w:val="00B4220D"/>
    <w:rsid w:val="00B47B27"/>
    <w:rsid w:val="00B64269"/>
    <w:rsid w:val="00B75E5F"/>
    <w:rsid w:val="00B92280"/>
    <w:rsid w:val="00B94564"/>
    <w:rsid w:val="00BC164C"/>
    <w:rsid w:val="00BE6B89"/>
    <w:rsid w:val="00C153F5"/>
    <w:rsid w:val="00C22FE7"/>
    <w:rsid w:val="00C600A8"/>
    <w:rsid w:val="00C64AFA"/>
    <w:rsid w:val="00C90524"/>
    <w:rsid w:val="00CA422C"/>
    <w:rsid w:val="00CA7FD5"/>
    <w:rsid w:val="00CB1F8D"/>
    <w:rsid w:val="00CC21CB"/>
    <w:rsid w:val="00CD5FF3"/>
    <w:rsid w:val="00CE261F"/>
    <w:rsid w:val="00D11124"/>
    <w:rsid w:val="00D16397"/>
    <w:rsid w:val="00D254D4"/>
    <w:rsid w:val="00D27C97"/>
    <w:rsid w:val="00D31AC6"/>
    <w:rsid w:val="00D4042A"/>
    <w:rsid w:val="00D464D1"/>
    <w:rsid w:val="00D55806"/>
    <w:rsid w:val="00D76090"/>
    <w:rsid w:val="00DC3548"/>
    <w:rsid w:val="00DC59D6"/>
    <w:rsid w:val="00DF2488"/>
    <w:rsid w:val="00DF3A70"/>
    <w:rsid w:val="00E31E88"/>
    <w:rsid w:val="00E567B1"/>
    <w:rsid w:val="00E664CF"/>
    <w:rsid w:val="00E70985"/>
    <w:rsid w:val="00E73B54"/>
    <w:rsid w:val="00EB2625"/>
    <w:rsid w:val="00EB4899"/>
    <w:rsid w:val="00ED169F"/>
    <w:rsid w:val="00ED53B3"/>
    <w:rsid w:val="00EE10D1"/>
    <w:rsid w:val="00EF3857"/>
    <w:rsid w:val="00EF4A1F"/>
    <w:rsid w:val="00F32A9D"/>
    <w:rsid w:val="00F41523"/>
    <w:rsid w:val="00F6120A"/>
    <w:rsid w:val="00F65ADF"/>
    <w:rsid w:val="00F66923"/>
    <w:rsid w:val="00FA6441"/>
    <w:rsid w:val="00FB1572"/>
    <w:rsid w:val="00FC67AD"/>
    <w:rsid w:val="00FC7B92"/>
    <w:rsid w:val="00FD0ACE"/>
    <w:rsid w:val="00FD2C7D"/>
    <w:rsid w:val="00FD2D1A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E6DAB-53AF-48CE-89E0-F454E9FD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8F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2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218F2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59D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73735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E4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4365"/>
  </w:style>
  <w:style w:type="paragraph" w:styleId="Sidefod">
    <w:name w:val="footer"/>
    <w:basedOn w:val="Normal"/>
    <w:link w:val="SidefodTegn"/>
    <w:uiPriority w:val="99"/>
    <w:unhideWhenUsed/>
    <w:rsid w:val="009E4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4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Esmarch</dc:creator>
  <cp:lastModifiedBy>Charlotte Faber</cp:lastModifiedBy>
  <cp:revision>2</cp:revision>
  <cp:lastPrinted>2021-08-27T12:05:00Z</cp:lastPrinted>
  <dcterms:created xsi:type="dcterms:W3CDTF">2021-08-27T12:55:00Z</dcterms:created>
  <dcterms:modified xsi:type="dcterms:W3CDTF">2021-08-27T12:55:00Z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